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પ્રોક્સી વોટિંગ (કંપની એક્ટ હેઠળ)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હું, (નામ) ……………………………………………………………….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ના સભ્ય બનવું (અથવા તેના સબ્સ્ક્રાઇબર)</w:t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(કંપનીનું નામ)_______________________________________..</w:t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આથી શ્રી ______________________________________ ની નિમણૂક કરે છે.</w:t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અને તેને નિષ્ફળ કરી શ્રી ____________________________________</w:t>
      </w:r>
    </w:p>
    <w:p w:rsidR="00000000" w:rsidDel="00000000" w:rsidP="00000000" w:rsidRDefault="00000000" w:rsidRPr="00000000" w14:paraId="00000009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વાર્ષિક જનરલમાં મારા માટે અને મારા વતી મત આપવાના મારા પ્રોક્સી તરીકે ,</w:t>
      </w:r>
    </w:p>
    <w:p w:rsidR="00000000" w:rsidDel="00000000" w:rsidP="00000000" w:rsidRDefault="00000000" w:rsidRPr="00000000" w14:paraId="0000000A">
      <w:pPr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સામાન્ય અથવા અસાધારણ અથવા ________________________________ રાખવામાં આવશે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 (તારીખ) ____________________________________________ તેની કોઈપણ મુલતવી વખતે </w:t>
        <w:br w:type="textWrapping"/>
        <w:br w:type="textWrapping"/>
        <w:br w:type="textWrapping"/>
        <w:br w:type="textWrapping"/>
        <w:t xml:space="preserve">. પ્રોક્સીના મતદારની સહી</w:t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06D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RVewDUNcJi/7jUsLa3ZK2zERw==">CgMxLjAyCGguZ2pkZ3hzOAByITFQbXRqSm9RMHI5UjBPVUcyUExMN3NvVllsNXoycW92dA==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2018-03-07T12:39:00Z</dcterms:created>
  <dc:creator>Lenovo</dc:creator>
</cp:coreProperties>
</file>