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84BC" w14:textId="77777777" w:rsidR="00FF59B0" w:rsidRPr="00FF59B0" w:rsidRDefault="00FF59B0" w:rsidP="00FF59B0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FF59B0">
        <w:rPr>
          <w:rFonts w:cs="Arial"/>
          <w:color w:val="656565"/>
          <w:sz w:val="26"/>
          <w:szCs w:val="23"/>
        </w:rPr>
        <w:t xml:space="preserve">I________________, s/o___________, ______________ (पत्ता) यांना या ____ दिवशी Sh.______, s/o_____, ________ (पत्ता) कडून मालमत्तेचा माझा हिस्सा म्हणून रु._____ प्राप्त झाला आहे. मी याद्वारे राखून ठेवल्याप्रमाणे खाती मंजूर करतो आणि मालमत्तेच्या खात्यावरील माझ्या सर्व दाव्यांचे पूर्ण समाधान करून वर नमूद केलेली रक्कम स्वीकारतो</w:t>
      </w:r>
    </w:p>
    <w:p w14:paraId="2CB8CA68" w14:textId="77777777" w:rsidR="00FF59B0" w:rsidRPr="00FF59B0" w:rsidRDefault="00FF59B0" w:rsidP="00FF59B0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FF59B0">
        <w:rPr>
          <w:rFonts w:cs="Arial"/>
          <w:color w:val="656565"/>
          <w:sz w:val="26"/>
          <w:szCs w:val="23"/>
        </w:rPr>
        <w:t xml:space="preserve"> </w:t>
      </w:r>
    </w:p>
    <w:p w14:paraId="4839D4C4" w14:textId="77777777" w:rsidR="00FF59B0" w:rsidRPr="00FF59B0" w:rsidRDefault="00FF59B0" w:rsidP="00FF59B0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FF59B0">
        <w:rPr>
          <w:rFonts w:cs="Arial"/>
          <w:color w:val="656565"/>
          <w:sz w:val="26"/>
          <w:szCs w:val="23"/>
        </w:rPr>
        <w:t xml:space="preserve">खालील साक्षीदारांच्या उपस्थितीत ____ या दिवशी ____ यांनी स्वाक्षरी केली</w:t>
      </w:r>
    </w:p>
    <w:p w14:paraId="6DA44D00" w14:textId="77777777" w:rsidR="00FF59B0" w:rsidRPr="00FF59B0" w:rsidRDefault="00FF59B0" w:rsidP="00FF59B0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FF59B0">
        <w:rPr>
          <w:rFonts w:cs="Arial"/>
          <w:color w:val="656565"/>
          <w:sz w:val="26"/>
          <w:szCs w:val="23"/>
        </w:rPr>
        <w:t xml:space="preserve">साक्षीदार</w:t>
      </w:r>
    </w:p>
    <w:p w14:paraId="532AE51F" w14:textId="77777777" w:rsidR="00FF59B0" w:rsidRPr="00FF59B0" w:rsidRDefault="00FF59B0" w:rsidP="00FF59B0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xmlns:w="http://schemas.openxmlformats.org/wordprocessingml/2006/main" w:rsidRPr="00FF59B0">
        <w:rPr>
          <w:rFonts w:cs="Arial"/>
          <w:color w:val="656565"/>
          <w:sz w:val="26"/>
          <w:szCs w:val="23"/>
        </w:rPr>
        <w:t xml:space="preserve">१.</w:t>
      </w:r>
    </w:p>
    <w:p w14:paraId="05656D02" w14:textId="77777777" w:rsidR="000C73C7" w:rsidRPr="00FF59B0" w:rsidRDefault="00FF59B0">
      <w:pPr>
        <w:rPr>
          <w:rFonts w:ascii="Times New Roman" w:hAnsi="Times New Roman"/>
          <w:sz w:val="26"/>
        </w:rPr>
      </w:pPr>
    </w:p>
    <w:sectPr w:rsidR="000C73C7" w:rsidRPr="00FF5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B0"/>
    <w:rsid w:val="00733B85"/>
    <w:rsid w:val="00CE51B2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5E1B"/>
  <w15:chartTrackingRefBased/>
  <w15:docId w15:val="{302D9F77-DE60-425C-A2FF-A7D7BD6E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2021-05-04T07:08:00Z</dcterms:created>
  <dcterms:modified xsi:type="dcterms:W3CDTF">2021-05-04T07:08:00Z</dcterms:modified>
</cp:coreProperties>
</file>